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46" w:rsidRPr="00BF331F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754882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BC3428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英語力</w:t>
      </w:r>
      <w:r w:rsidR="0017635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與雙語能力</w:t>
      </w:r>
      <w:r w:rsidR="001262DA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課程</w:t>
      </w:r>
      <w:r w:rsidR="00BF331F" w:rsidRPr="00BF331F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020909" w:rsidRPr="00BF331F" w:rsidRDefault="00935079" w:rsidP="00544CA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BF331F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E2001B" w:rsidRPr="00BF331F" w:rsidRDefault="000A220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832AFB" w:rsidRPr="00BF331F" w:rsidRDefault="00D706F0" w:rsidP="00832AFB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BF331F">
        <w:rPr>
          <w:rFonts w:ascii="標楷體" w:eastAsia="標楷體" w:hAnsi="標楷體" w:hint="eastAsia"/>
          <w:color w:val="000000" w:themeColor="text1"/>
          <w:szCs w:val="24"/>
        </w:rPr>
        <w:t>增進</w:t>
      </w:r>
      <w:r w:rsidR="006C1D93" w:rsidRPr="00BF331F">
        <w:rPr>
          <w:rFonts w:ascii="標楷體" w:eastAsia="標楷體" w:hAnsi="標楷體" w:hint="eastAsia"/>
          <w:color w:val="000000" w:themeColor="text1"/>
          <w:szCs w:val="24"/>
        </w:rPr>
        <w:t>學生多元使用英語的能力，累積學習歷程，</w:t>
      </w:r>
      <w:r w:rsidR="00832AFB" w:rsidRPr="00BF331F">
        <w:rPr>
          <w:rFonts w:ascii="標楷體" w:eastAsia="標楷體" w:hAnsi="標楷體" w:hint="eastAsia"/>
          <w:color w:val="000000" w:themeColor="text1"/>
          <w:szCs w:val="24"/>
        </w:rPr>
        <w:t>將英語從知識上的學習擴展至生活的應用。</w:t>
      </w:r>
    </w:p>
    <w:p w:rsidR="00020909" w:rsidRPr="00BF331F" w:rsidRDefault="00D706F0" w:rsidP="0017635F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激發學生的學習興趣，採用動手實作、親身體驗等方式強化學生多層次的學習體驗。</w:t>
      </w:r>
    </w:p>
    <w:p w:rsidR="00052806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、辦理單位：</w:t>
      </w:r>
    </w:p>
    <w:p w:rsidR="00935079" w:rsidRPr="00BF331F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</w:p>
    <w:p w:rsidR="00935079" w:rsidRPr="00BF331F" w:rsidRDefault="00F61076" w:rsidP="0066783E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BF331F">
        <w:rPr>
          <w:rFonts w:ascii="標楷體" w:eastAsia="標楷體" w:hAnsi="標楷體"/>
          <w:color w:val="000000" w:themeColor="text1"/>
          <w:szCs w:val="24"/>
        </w:rPr>
        <w:t>)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BF331F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8C2D63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54DCB" w:rsidRPr="008C2D63">
        <w:rPr>
          <w:rFonts w:ascii="標楷體" w:eastAsia="標楷體" w:hAnsi="標楷體" w:hint="eastAsia"/>
          <w:color w:val="000000" w:themeColor="text1"/>
          <w:szCs w:val="24"/>
        </w:rPr>
        <w:t>研究</w:t>
      </w:r>
      <w:r w:rsidR="00D54DCB" w:rsidRPr="00BF331F">
        <w:rPr>
          <w:rFonts w:ascii="標楷體" w:eastAsia="標楷體" w:hAnsi="標楷體" w:hint="eastAsia"/>
          <w:color w:val="000000" w:themeColor="text1"/>
          <w:szCs w:val="24"/>
        </w:rPr>
        <w:t>中心</w:t>
      </w:r>
    </w:p>
    <w:p w:rsidR="0017635F" w:rsidRPr="00BF331F" w:rsidRDefault="001262DA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內容：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英語舞台展現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結合國立電台文教新聞及話劇節目英語版本，於舞台上朗讀、對話、表演等。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預計於課程結束後辦理成果發表。</w:t>
      </w:r>
    </w:p>
    <w:p w:rsidR="0017635F" w:rsidRPr="00BF331F" w:rsidRDefault="0017635F" w:rsidP="0066783E">
      <w:pPr>
        <w:pStyle w:val="a7"/>
        <w:numPr>
          <w:ilvl w:val="0"/>
          <w:numId w:val="11"/>
        </w:numPr>
        <w:ind w:leftChars="119" w:left="850" w:hangingChars="235" w:hanging="564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英語服務學習</w:t>
      </w:r>
    </w:p>
    <w:p w:rsidR="0017635F" w:rsidRPr="00BF331F" w:rsidRDefault="0017635F" w:rsidP="0066783E">
      <w:pPr>
        <w:pStyle w:val="a7"/>
        <w:ind w:leftChars="354" w:left="850" w:firstLine="2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結合國內外弱勢關懷及照顧、服務元素，運用於英語使用之上，使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生投身於廢棄物製作卡片、書寫、寄送等，產生英語活用於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其他領域與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日常生活中之動力。</w:t>
      </w:r>
    </w:p>
    <w:p w:rsidR="00935079" w:rsidRPr="00BF331F" w:rsidRDefault="0017635F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/>
          <w:color w:val="000000" w:themeColor="text1"/>
          <w:szCs w:val="24"/>
        </w:rPr>
        <w:t>五</w:t>
      </w:r>
      <w:r w:rsidRPr="00BF331F">
        <w:rPr>
          <w:rFonts w:ascii="標楷體" w:eastAsia="標楷體" w:hAnsi="標楷體" w:hint="eastAsia"/>
          <w:color w:val="000000" w:themeColor="text1"/>
          <w:szCs w:val="24"/>
        </w:rPr>
        <w:t>、課程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期間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BF331F">
        <w:rPr>
          <w:rFonts w:ascii="標楷體" w:eastAsia="標楷體" w:hAnsi="標楷體"/>
          <w:color w:val="000000" w:themeColor="text1"/>
          <w:szCs w:val="24"/>
        </w:rPr>
        <w:t>/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3</w:t>
      </w:r>
      <w:r w:rsidR="00F61076" w:rsidRPr="00BF331F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BF331F">
        <w:rPr>
          <w:rFonts w:ascii="標楷體" w:eastAsia="標楷體" w:hAnsi="標楷體"/>
          <w:color w:val="000000" w:themeColor="text1"/>
          <w:szCs w:val="24"/>
        </w:rPr>
        <w:t>/1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8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，每週五晚上18:30-20:30</w:t>
      </w:r>
    </w:p>
    <w:p w:rsidR="00020909" w:rsidRDefault="0017635F" w:rsidP="004A42F2">
      <w:pPr>
        <w:rPr>
          <w:color w:val="000000" w:themeColor="text1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報名方式</w:t>
      </w:r>
      <w:r w:rsidR="0093507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連結g</w:t>
      </w:r>
      <w:r w:rsidR="000822B4" w:rsidRPr="00BF331F">
        <w:rPr>
          <w:rFonts w:ascii="標楷體" w:eastAsia="標楷體" w:hAnsi="標楷體"/>
          <w:color w:val="000000" w:themeColor="text1"/>
          <w:szCs w:val="24"/>
        </w:rPr>
        <w:t>oogle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表單報名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8" w:history="1">
        <w:r w:rsidR="00847AF3" w:rsidRPr="00C9760D">
          <w:rPr>
            <w:rStyle w:val="a9"/>
          </w:rPr>
          <w:t>https://forms.gle/TQYc1eLGsHibEkmr9</w:t>
        </w:r>
      </w:hyperlink>
    </w:p>
    <w:p w:rsidR="00935079" w:rsidRPr="00BF331F" w:rsidRDefault="0017635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E6CAF" w:rsidRPr="00BF331F">
        <w:rPr>
          <w:rFonts w:ascii="標楷體" w:eastAsia="標楷體" w:hAnsi="標楷體" w:hint="eastAsia"/>
          <w:color w:val="000000" w:themeColor="text1"/>
          <w:szCs w:val="24"/>
        </w:rPr>
        <w:t>、地點：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N</w:t>
      </w:r>
      <w:r w:rsidR="0066783E" w:rsidRPr="00BF331F">
        <w:rPr>
          <w:rFonts w:ascii="標楷體" w:eastAsia="標楷體" w:hAnsi="標楷體"/>
          <w:color w:val="000000" w:themeColor="text1"/>
          <w:szCs w:val="24"/>
        </w:rPr>
        <w:t>414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66783E" w:rsidRPr="00BF331F">
        <w:rPr>
          <w:rFonts w:ascii="標楷體" w:eastAsia="標楷體" w:hAnsi="標楷體" w:hint="eastAsia"/>
          <w:color w:val="000000" w:themeColor="text1"/>
          <w:szCs w:val="24"/>
        </w:rPr>
        <w:t>綜合教學大樓</w:t>
      </w:r>
      <w:r w:rsidR="00A72472" w:rsidRPr="00BF331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7300F" w:rsidRPr="00BF331F" w:rsidRDefault="0017635F" w:rsidP="00847AF3">
      <w:pPr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採混齡上課，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新竹市公立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高中、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、或設籍於本市非學校型態實驗教育學生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，人數上限3</w:t>
      </w:r>
      <w:r w:rsidR="00020909" w:rsidRPr="00BF331F">
        <w:rPr>
          <w:rFonts w:ascii="標楷體" w:eastAsia="標楷體" w:hAnsi="標楷體"/>
          <w:color w:val="000000" w:themeColor="text1"/>
          <w:szCs w:val="24"/>
        </w:rPr>
        <w:t>0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人。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（未滿1</w:t>
      </w:r>
      <w:r w:rsidR="00BF331F" w:rsidRPr="00BF331F">
        <w:rPr>
          <w:rFonts w:ascii="標楷體" w:eastAsia="標楷體" w:hAnsi="標楷體"/>
          <w:color w:val="000000" w:themeColor="text1"/>
          <w:szCs w:val="24"/>
        </w:rPr>
        <w:t>5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人不開班）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請師長特別推薦</w:t>
      </w:r>
      <w:r w:rsidR="001532AF">
        <w:rPr>
          <w:rFonts w:ascii="標楷體" w:eastAsia="標楷體" w:hAnsi="標楷體" w:hint="eastAsia"/>
          <w:color w:val="000000" w:themeColor="text1"/>
          <w:szCs w:val="24"/>
        </w:rPr>
        <w:t>弱勢</w:t>
      </w:r>
      <w:r w:rsidR="008C2D63" w:rsidRPr="008C2D63">
        <w:rPr>
          <w:rFonts w:ascii="標楷體" w:eastAsia="標楷體" w:hAnsi="標楷體" w:hint="eastAsia"/>
          <w:color w:val="000000" w:themeColor="text1"/>
          <w:szCs w:val="24"/>
        </w:rPr>
        <w:t>但認真向學學生參與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（除請學生填寫g</w:t>
      </w:r>
      <w:r w:rsidR="008C2D63">
        <w:rPr>
          <w:rFonts w:ascii="標楷體" w:eastAsia="標楷體" w:hAnsi="標楷體"/>
          <w:color w:val="000000" w:themeColor="text1"/>
          <w:szCs w:val="24"/>
        </w:rPr>
        <w:t>oogle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表單報名外，麻煩師長另外m</w:t>
      </w:r>
      <w:r w:rsidR="008C2D63">
        <w:rPr>
          <w:rFonts w:ascii="標楷體" w:eastAsia="標楷體" w:hAnsi="標楷體"/>
          <w:color w:val="000000" w:themeColor="text1"/>
          <w:szCs w:val="24"/>
        </w:rPr>
        <w:t>ail</w:t>
      </w:r>
      <w:r w:rsidR="008C2D63">
        <w:rPr>
          <w:rFonts w:ascii="標楷體" w:eastAsia="標楷體" w:hAnsi="標楷體" w:hint="eastAsia"/>
          <w:color w:val="000000" w:themeColor="text1"/>
          <w:szCs w:val="24"/>
        </w:rPr>
        <w:t>通知聯絡人賴老師）。</w:t>
      </w:r>
    </w:p>
    <w:p w:rsidR="00020909" w:rsidRPr="00BF331F" w:rsidRDefault="0017635F" w:rsidP="00020909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7300F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獎勵與考核</w:t>
      </w:r>
      <w:r w:rsidR="00020909" w:rsidRPr="00BF331F">
        <w:rPr>
          <w:rFonts w:ascii="標楷體" w:eastAsia="標楷體" w:hAnsi="標楷體" w:hint="eastAsia"/>
          <w:color w:val="000000" w:themeColor="text1"/>
          <w:szCs w:val="24"/>
        </w:rPr>
        <w:t>：於本課程</w:t>
      </w:r>
      <w:r w:rsidR="00EA230D" w:rsidRPr="00BF331F">
        <w:rPr>
          <w:rFonts w:ascii="標楷體" w:eastAsia="標楷體" w:hAnsi="標楷體" w:hint="eastAsia"/>
          <w:color w:val="000000" w:themeColor="text1"/>
          <w:szCs w:val="24"/>
        </w:rPr>
        <w:t>全部結束後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全勤參與者，</w:t>
      </w:r>
      <w:r w:rsidR="00BF331F" w:rsidRPr="00BF331F">
        <w:rPr>
          <w:rFonts w:ascii="標楷體" w:eastAsia="標楷體" w:hAnsi="標楷體" w:hint="eastAsia"/>
          <w:color w:val="000000" w:themeColor="text1"/>
          <w:szCs w:val="24"/>
        </w:rPr>
        <w:t>由學校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核予嘉獎一次。</w:t>
      </w:r>
    </w:p>
    <w:p w:rsidR="00020909" w:rsidRPr="00BF331F" w:rsidRDefault="0017635F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課程無須任何費用，由</w:t>
      </w:r>
      <w:r w:rsidR="003A4ECD" w:rsidRPr="00BF331F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雙語教育推動計畫</w:t>
      </w:r>
      <w:r w:rsidR="00847AF3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5EC1" w:rsidRPr="00BF331F" w:rsidRDefault="0002090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822B4" w:rsidRPr="00BF331F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BF331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BF331F" w:rsidRDefault="00BF331F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用英語學習思考，連結世界。</w:t>
      </w:r>
    </w:p>
    <w:p w:rsidR="000822B4" w:rsidRPr="00BF331F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透過學習及交流而獲英語能力提升，培植更多雙語人才。</w:t>
      </w:r>
    </w:p>
    <w:p w:rsidR="00FD042B" w:rsidRPr="00BF331F" w:rsidRDefault="00020909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BF331F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35F" w:rsidRPr="00BF331F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FD042B" w:rsidRPr="00BF331F">
        <w:rPr>
          <w:rFonts w:ascii="標楷體" w:eastAsia="標楷體" w:hAnsi="標楷體" w:hint="eastAsia"/>
          <w:color w:val="000000" w:themeColor="text1"/>
          <w:szCs w:val="24"/>
        </w:rPr>
        <w:t>、授課教師簡歷：</w:t>
      </w:r>
    </w:p>
    <w:p w:rsidR="00FD042B" w:rsidRPr="00BF331F" w:rsidRDefault="00020909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/>
          <w:color w:val="000000" w:themeColor="text1"/>
        </w:rPr>
        <w:t>王晧璞</w:t>
      </w:r>
      <w:r w:rsidR="00FD042B" w:rsidRPr="00BF331F">
        <w:rPr>
          <w:rFonts w:ascii="標楷體" w:eastAsia="標楷體" w:hAnsi="標楷體" w:cs="Arial"/>
          <w:color w:val="000000" w:themeColor="text1"/>
        </w:rPr>
        <w:t>Hope</w:t>
      </w:r>
      <w:r w:rsidR="00FD042B" w:rsidRPr="00BF331F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Default="00FD042B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BF331F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BF331F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BF331F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BF331F">
        <w:rPr>
          <w:rFonts w:ascii="標楷體" w:eastAsia="標楷體" w:hAnsi="標楷體" w:cs="Arial"/>
          <w:color w:val="000000" w:themeColor="text1"/>
        </w:rPr>
        <w:t>，</w:t>
      </w:r>
      <w:r w:rsidRPr="00BF331F">
        <w:rPr>
          <w:rFonts w:ascii="標楷體" w:eastAsia="標楷體" w:hAnsi="標楷體" w:cs="Arial" w:hint="eastAsia"/>
          <w:color w:val="000000" w:themeColor="text1"/>
        </w:rPr>
        <w:t>各</w:t>
      </w:r>
      <w:r w:rsidRPr="00BF331F">
        <w:rPr>
          <w:rFonts w:ascii="標楷體" w:eastAsia="標楷體" w:hAnsi="標楷體" w:cs="Arial"/>
          <w:color w:val="000000" w:themeColor="text1"/>
        </w:rPr>
        <w:t>公私立機構</w:t>
      </w:r>
      <w:r w:rsidRPr="00BF331F">
        <w:rPr>
          <w:rFonts w:ascii="標楷體" w:eastAsia="標楷體" w:hAnsi="標楷體" w:cs="Arial" w:hint="eastAsia"/>
          <w:color w:val="000000" w:themeColor="text1"/>
        </w:rPr>
        <w:t>語言學習</w:t>
      </w:r>
      <w:r w:rsidRPr="00BF331F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BF331F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BF331F">
        <w:rPr>
          <w:rFonts w:ascii="標楷體" w:eastAsia="標楷體" w:hAnsi="標楷體" w:cs="Arial"/>
          <w:color w:val="000000" w:themeColor="text1"/>
        </w:rPr>
        <w:t>經理</w:t>
      </w:r>
      <w:r w:rsidRPr="00BF331F">
        <w:rPr>
          <w:rFonts w:ascii="標楷體" w:eastAsia="標楷體" w:hAnsi="標楷體" w:cs="Arial" w:hint="eastAsia"/>
          <w:color w:val="000000" w:themeColor="text1"/>
        </w:rPr>
        <w:t>人</w:t>
      </w:r>
      <w:r w:rsidRPr="00BF331F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BF331F">
        <w:rPr>
          <w:rFonts w:ascii="標楷體" w:eastAsia="標楷體" w:hAnsi="標楷體" w:cs="Arial" w:hint="eastAsia"/>
          <w:color w:val="000000" w:themeColor="text1"/>
        </w:rPr>
        <w:t>(各類型)</w:t>
      </w:r>
      <w:r w:rsidRPr="00BF331F">
        <w:rPr>
          <w:rFonts w:ascii="標楷體" w:eastAsia="標楷體" w:hAnsi="標楷體" w:cs="Arial"/>
          <w:color w:val="000000" w:themeColor="text1"/>
        </w:rPr>
        <w:t>英語</w:t>
      </w:r>
      <w:r w:rsidRPr="00BF331F">
        <w:rPr>
          <w:rFonts w:ascii="標楷體" w:eastAsia="標楷體" w:hAnsi="標楷體" w:cs="Arial" w:hint="eastAsia"/>
          <w:color w:val="000000" w:themeColor="text1"/>
        </w:rPr>
        <w:t>節目</w:t>
      </w:r>
      <w:r w:rsidRPr="00BF331F">
        <w:rPr>
          <w:rFonts w:ascii="標楷體" w:eastAsia="標楷體" w:hAnsi="標楷體" w:cs="Arial"/>
          <w:color w:val="000000" w:themeColor="text1"/>
        </w:rPr>
        <w:t>播音</w:t>
      </w:r>
      <w:r w:rsidRPr="00BF331F">
        <w:rPr>
          <w:rFonts w:ascii="標楷體" w:eastAsia="標楷體" w:hAnsi="標楷體" w:cs="Arial" w:hint="eastAsia"/>
          <w:color w:val="000000" w:themeColor="text1"/>
        </w:rPr>
        <w:t>及</w:t>
      </w:r>
      <w:r w:rsidRPr="00BF331F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BF331F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BF331F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國慶司儀</w:t>
      </w:r>
      <w:r w:rsidRPr="00BF331F">
        <w:rPr>
          <w:rFonts w:ascii="標楷體" w:eastAsia="標楷體" w:hAnsi="標楷體" w:cs="Arial" w:hint="eastAsia"/>
          <w:color w:val="000000" w:themeColor="text1"/>
        </w:rPr>
        <w:t>，</w:t>
      </w:r>
      <w:r w:rsidRPr="00BF331F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BF331F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847AF3" w:rsidRPr="00BF331F" w:rsidRDefault="00847AF3" w:rsidP="00020909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>十三、聯絡人：賴老師，連絡電話：0</w:t>
      </w:r>
      <w:r>
        <w:rPr>
          <w:rFonts w:ascii="標楷體" w:eastAsia="標楷體" w:hAnsi="標楷體" w:cs="Arial"/>
          <w:color w:val="000000" w:themeColor="text1"/>
        </w:rPr>
        <w:t>3-5216121#273</w:t>
      </w:r>
      <w:r>
        <w:rPr>
          <w:rFonts w:ascii="標楷體" w:eastAsia="標楷體" w:hAnsi="標楷體" w:cs="Arial" w:hint="eastAsia"/>
          <w:color w:val="000000" w:themeColor="text1"/>
        </w:rPr>
        <w:t>，</w:t>
      </w:r>
      <w:r>
        <w:rPr>
          <w:rFonts w:ascii="標楷體" w:eastAsia="標楷體" w:hAnsi="標楷體" w:cs="Arial"/>
          <w:color w:val="000000" w:themeColor="text1"/>
        </w:rPr>
        <w:t>Email:05317@ems.hccg.gov.tw</w:t>
      </w:r>
    </w:p>
    <w:sectPr w:rsidR="00847AF3" w:rsidRPr="00BF331F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11" w:rsidRDefault="00E06E11" w:rsidP="00935079">
      <w:r>
        <w:separator/>
      </w:r>
    </w:p>
  </w:endnote>
  <w:endnote w:type="continuationSeparator" w:id="0">
    <w:p w:rsidR="00E06E11" w:rsidRDefault="00E06E11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11" w:rsidRDefault="00E06E11" w:rsidP="00935079">
      <w:r>
        <w:separator/>
      </w:r>
    </w:p>
  </w:footnote>
  <w:footnote w:type="continuationSeparator" w:id="0">
    <w:p w:rsidR="00E06E11" w:rsidRDefault="00E06E11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A30"/>
    <w:multiLevelType w:val="hybridMultilevel"/>
    <w:tmpl w:val="F91A1272"/>
    <w:lvl w:ilvl="0" w:tplc="896A2DA8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6"/>
    <w:rsid w:val="00020909"/>
    <w:rsid w:val="00052806"/>
    <w:rsid w:val="00061AD4"/>
    <w:rsid w:val="00077DB0"/>
    <w:rsid w:val="000822B4"/>
    <w:rsid w:val="000A220F"/>
    <w:rsid w:val="00111D81"/>
    <w:rsid w:val="001262DA"/>
    <w:rsid w:val="0013377B"/>
    <w:rsid w:val="001359E8"/>
    <w:rsid w:val="00146A7E"/>
    <w:rsid w:val="001532AF"/>
    <w:rsid w:val="001551AB"/>
    <w:rsid w:val="0017635F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734D6"/>
    <w:rsid w:val="00487656"/>
    <w:rsid w:val="004900F7"/>
    <w:rsid w:val="004A42F2"/>
    <w:rsid w:val="004D72B1"/>
    <w:rsid w:val="00544CA8"/>
    <w:rsid w:val="00546613"/>
    <w:rsid w:val="00561370"/>
    <w:rsid w:val="005906BF"/>
    <w:rsid w:val="005D5A32"/>
    <w:rsid w:val="0066783E"/>
    <w:rsid w:val="006A7B6E"/>
    <w:rsid w:val="006C1D93"/>
    <w:rsid w:val="006E203F"/>
    <w:rsid w:val="00724391"/>
    <w:rsid w:val="00754882"/>
    <w:rsid w:val="0077138B"/>
    <w:rsid w:val="007C390A"/>
    <w:rsid w:val="007C7677"/>
    <w:rsid w:val="007E63A8"/>
    <w:rsid w:val="00815CE1"/>
    <w:rsid w:val="00832AFB"/>
    <w:rsid w:val="00847AF3"/>
    <w:rsid w:val="00887664"/>
    <w:rsid w:val="008A2B5A"/>
    <w:rsid w:val="008C2D63"/>
    <w:rsid w:val="008E5EC1"/>
    <w:rsid w:val="009011F3"/>
    <w:rsid w:val="00913647"/>
    <w:rsid w:val="00935079"/>
    <w:rsid w:val="00963ACB"/>
    <w:rsid w:val="0097300F"/>
    <w:rsid w:val="00990ADA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331F"/>
    <w:rsid w:val="00BF64F2"/>
    <w:rsid w:val="00C77C28"/>
    <w:rsid w:val="00C830B6"/>
    <w:rsid w:val="00C85AC2"/>
    <w:rsid w:val="00C92168"/>
    <w:rsid w:val="00D54DCB"/>
    <w:rsid w:val="00D706F0"/>
    <w:rsid w:val="00DB1AD1"/>
    <w:rsid w:val="00DD652F"/>
    <w:rsid w:val="00E06E11"/>
    <w:rsid w:val="00E17CC2"/>
    <w:rsid w:val="00E2001B"/>
    <w:rsid w:val="00E626B0"/>
    <w:rsid w:val="00E8522C"/>
    <w:rsid w:val="00E96A0F"/>
    <w:rsid w:val="00EA230D"/>
    <w:rsid w:val="00EA4916"/>
    <w:rsid w:val="00EC3894"/>
    <w:rsid w:val="00ED52D5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7099F-B4E1-42E7-A63E-A894DB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7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QYc1eLGsHibEkm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0423-4C07-4934-814C-8F260DD0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win7</cp:lastModifiedBy>
  <cp:revision>2</cp:revision>
  <cp:lastPrinted>2021-04-01T07:59:00Z</cp:lastPrinted>
  <dcterms:created xsi:type="dcterms:W3CDTF">2021-04-13T00:55:00Z</dcterms:created>
  <dcterms:modified xsi:type="dcterms:W3CDTF">2021-04-13T00:55:00Z</dcterms:modified>
</cp:coreProperties>
</file>